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38344077" w:rsidR="007F097C" w:rsidRDefault="00982266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7B71748F">
                <wp:simplePos x="0" y="0"/>
                <wp:positionH relativeFrom="margin">
                  <wp:posOffset>2679700</wp:posOffset>
                </wp:positionH>
                <wp:positionV relativeFrom="paragraph">
                  <wp:posOffset>1334135</wp:posOffset>
                </wp:positionV>
                <wp:extent cx="152400" cy="1924050"/>
                <wp:effectExtent l="0" t="38100" r="7620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2400" cy="1924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293A3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pt;margin-top:105.05pt;width:12pt;height:151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Pr="00982266">
        <w:drawing>
          <wp:inline distT="0" distB="0" distL="0" distR="0" wp14:anchorId="166F71CC" wp14:editId="53D15DD9">
            <wp:extent cx="4381500" cy="3148991"/>
            <wp:effectExtent l="0" t="0" r="0" b="0"/>
            <wp:docPr id="781578679" name="Paveikslėlis 1" descr="Paveikslėlis, kuriame yra tekstas, žemėlapis, Planas, Paralelė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1578679" name="Paveikslėlis 1" descr="Paveikslėlis, kuriame yra tekstas, žemėlapis, Planas, Paralelė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88675" cy="3154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5A1CCAF8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982266" w:rsidRPr="00982266">
        <w:rPr>
          <w:rFonts w:ascii="Times New Roman" w:hAnsi="Times New Roman" w:cs="Times New Roman"/>
          <w:sz w:val="24"/>
          <w:szCs w:val="24"/>
        </w:rPr>
        <w:t>4177/0100:723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54141E70" w:rsidR="00941C2D" w:rsidRDefault="00A85D62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85D62">
        <w:rPr>
          <w:rFonts w:ascii="Times New Roman" w:hAnsi="Times New Roman"/>
          <w:sz w:val="24"/>
          <w:szCs w:val="24"/>
        </w:rPr>
        <w:drawing>
          <wp:inline distT="0" distB="0" distL="0" distR="0" wp14:anchorId="22E092A5" wp14:editId="10331648">
            <wp:extent cx="5731510" cy="4071620"/>
            <wp:effectExtent l="0" t="0" r="2540" b="5080"/>
            <wp:docPr id="1299282820" name="Paveikslėlis 1" descr="Paveikslėlis, kuriame yra žemėlapis, Plana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9282820" name="Paveikslėlis 1" descr="Paveikslėlis, kuriame yra žemėlapis, Planas, teksta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71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3351D78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BEAE71" w14:textId="77777777" w:rsidR="007240DA" w:rsidRDefault="007240DA" w:rsidP="00D96263">
      <w:pPr>
        <w:spacing w:after="0" w:line="240" w:lineRule="auto"/>
      </w:pPr>
      <w:r>
        <w:separator/>
      </w:r>
    </w:p>
  </w:endnote>
  <w:endnote w:type="continuationSeparator" w:id="0">
    <w:p w14:paraId="056C7982" w14:textId="77777777" w:rsidR="007240DA" w:rsidRDefault="007240DA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FB1F9" w14:textId="77777777" w:rsidR="007240DA" w:rsidRDefault="007240DA" w:rsidP="00D96263">
      <w:pPr>
        <w:spacing w:after="0" w:line="240" w:lineRule="auto"/>
      </w:pPr>
      <w:r>
        <w:separator/>
      </w:r>
    </w:p>
  </w:footnote>
  <w:footnote w:type="continuationSeparator" w:id="0">
    <w:p w14:paraId="39E25B89" w14:textId="77777777" w:rsidR="007240DA" w:rsidRDefault="007240DA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3D5A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40DA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221EC"/>
    <w:rsid w:val="00941C2D"/>
    <w:rsid w:val="0095447C"/>
    <w:rsid w:val="00965480"/>
    <w:rsid w:val="00982266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85D62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73605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A176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218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2026-01-14T08:04:00Z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