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5.0 -->
  <w:body>
    <w:tbl>
      <w:tblPr>
        <w:tblW w:w="9896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2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xmlns:a="http://schemas.openxmlformats.org/drawingml/2006/main"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097352488" name="Picture 1" descr="MDV ženkla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97352488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xmlns:r="http://schemas.openxmlformats.org/officeDocument/2006/relationships" r:embed="rId5">
                                                  <a:extLst>
                                                    <a:ext xmlns:a="http://schemas.openxmlformats.org/drawingml/2006/main"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5" type="#_x0000_t202" style="width:64.25pt;height:64.2pt;margin-top:1pt;margin-left:208.35pt;mso-height-percent:0;mso-height-relative:page;mso-width-percent:0;mso-width-relative:page;mso-wrap-distance-bottom:0;mso-wrap-distance-left:9pt;mso-wrap-distance-right:9pt;mso-wrap-distance-top:0;mso-wrap-style:none;position:absolute;v-text-anchor:top;visibility:visible;z-index:251661312" stroked="f">
                      <v:textbox style="mso-fit-shape-to-text:t">
                        <w:txbxContent>
                          <w:p w:rsidR="0048297F" w:rsidP="0048297F">
                            <w:drawing>
                              <wp:inline distT="0" distB="0" distL="0" distR="0">
                                <wp:extent cx="629920" cy="724535"/>
                                <wp:effectExtent l="0" t="0" r="0" b="0"/>
                                <wp:docPr id="1" name="Picture 1" descr="MDV ženkl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MDV ženkl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5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9920" cy="724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P="00F6508E">
            <w:pPr>
              <w:rPr>
                <w:rFonts w:ascii="Arial" w:hAnsi="Arial" w:cs="Arial"/>
                <w:sz w:val="16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Pr="005B7981" w:rsidR="00AE40C8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4A238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7A3DA9" w:rsidR="007A3DA9">
              <w:rPr>
                <w:rFonts w:ascii="Arial" w:hAnsi="Arial" w:cs="Arial"/>
              </w:rPr>
              <w:t>202</w:t>
            </w:r>
            <w:r w:rsidR="0067581D">
              <w:rPr>
                <w:rFonts w:ascii="Arial" w:hAnsi="Arial" w:cs="Arial"/>
              </w:rPr>
              <w:t>4</w:t>
            </w:r>
            <w:r w:rsidRPr="007A3DA9" w:rsidR="007A3DA9">
              <w:rPr>
                <w:rFonts w:ascii="Arial" w:hAnsi="Arial" w:cs="Arial"/>
              </w:rPr>
              <w:t>-</w:t>
            </w:r>
            <w:r w:rsidR="0067581D">
              <w:rPr>
                <w:rFonts w:ascii="Arial" w:hAnsi="Arial" w:cs="Arial"/>
              </w:rPr>
              <w:t>0</w:t>
            </w:r>
            <w:r w:rsidR="00D42EC0">
              <w:rPr>
                <w:rFonts w:ascii="Arial" w:hAnsi="Arial" w:cs="Arial"/>
              </w:rPr>
              <w:t>6</w:t>
            </w:r>
            <w:r w:rsidRPr="007A3DA9" w:rsid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AF07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F07B6" w:rsidR="00AF07B6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P="00AF07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F07B6" w:rsidR="00AF07B6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P="00C72AE9">
            <w:pPr>
              <w:spacing w:before="60" w:after="40"/>
              <w:rPr>
                <w:rFonts w:ascii="Arial" w:hAnsi="Arial" w:cs="Arial"/>
              </w:rPr>
            </w:pPr>
            <w:bookmarkStart w:id="0" w:name="numeris"/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Pr="007903F9" w:rsid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F07B6" w:rsidR="00AF07B6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="0096034D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07723" w:rsidR="00E07723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Pr="007903F9" w:rsid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</w:t>
            </w:r>
            <w:r w:rsidR="00290868">
              <w:rPr>
                <w:rFonts w:ascii="Arial" w:hAnsi="Arial" w:cs="Arial"/>
                <w:noProof/>
              </w:rPr>
              <w:t>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E07723" w:rsidR="00E07723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Pr="007A3DA9" w:rsid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Pr="007903F9" w:rsidR="007903F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bookmarkEnd w:id="1"/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Pr="007A3DA9" w:rsidR="007A3DA9">
              <w:rPr>
                <w:rFonts w:ascii="Arial" w:hAnsi="Arial" w:cs="Arial"/>
              </w:rPr>
              <w:t>-</w:t>
            </w:r>
            <w:r w:rsidR="00C71AE1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Pr="007903F9" w:rsidR="007903F9">
              <w:rPr>
                <w:rFonts w:ascii="Arial" w:hAnsi="Arial" w:cs="Arial"/>
                <w:noProof/>
              </w:rPr>
              <w:t>-</w:t>
            </w:r>
            <w:r w:rsidR="00C71AE1">
              <w:rPr>
                <w:rFonts w:ascii="Arial" w:hAnsi="Arial" w:cs="Arial"/>
                <w:noProof/>
              </w:rPr>
              <w:t>0</w:t>
            </w:r>
            <w:r w:rsidR="00290868">
              <w:rPr>
                <w:rFonts w:ascii="Arial" w:hAnsi="Arial" w:cs="Arial"/>
                <w:noProof/>
              </w:rPr>
              <w:t>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Pr="007A3DA9" w:rsidR="007A3DA9">
              <w:rPr>
                <w:rFonts w:ascii="Arial" w:hAnsi="Arial" w:cs="Arial"/>
              </w:rPr>
              <w:t>-</w:t>
            </w:r>
            <w:r w:rsidR="00947109">
              <w:rPr>
                <w:rFonts w:ascii="Arial" w:hAnsi="Arial" w:cs="Arial"/>
              </w:rPr>
              <w:t>0</w:t>
            </w:r>
            <w:r w:rsidR="0029086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="00E65AB5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Pr="007903F9" w:rsidR="007903F9">
              <w:rPr>
                <w:rFonts w:ascii="Arial" w:hAnsi="Arial" w:cs="Arial"/>
                <w:noProof/>
              </w:rPr>
              <w:t>-</w:t>
            </w:r>
            <w:r w:rsidR="00290868">
              <w:rPr>
                <w:rFonts w:ascii="Arial" w:hAnsi="Arial" w:cs="Arial"/>
                <w:noProof/>
              </w:rPr>
              <w:t>11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="00E0708A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FC2304" w:rsidR="00FC2304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="00E0708A">
              <w:rPr>
                <w:rFonts w:ascii="Arial" w:hAnsi="Arial" w:cs="Arial"/>
                <w:noProof/>
              </w:rPr>
              <w:t>-</w:t>
            </w:r>
            <w:r w:rsidR="00290868">
              <w:rPr>
                <w:rFonts w:ascii="Arial" w:hAnsi="Arial" w:cs="Arial"/>
                <w:noProof/>
              </w:rPr>
              <w:t>13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CC6786" w:rsidR="00CC6786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</w:rPr>
              <w:t>2024-0</w:t>
            </w:r>
            <w:r w:rsidR="00D42EC0">
              <w:rPr>
                <w:rFonts w:ascii="Arial" w:hAnsi="Arial" w:cs="Arial"/>
              </w:rPr>
              <w:t>6</w:t>
            </w:r>
            <w:r w:rsidR="00721F05">
              <w:rPr>
                <w:rFonts w:ascii="Arial" w:hAnsi="Arial" w:cs="Arial"/>
              </w:rPr>
              <w:t>-</w:t>
            </w:r>
            <w:r w:rsidR="00290868"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CC6786" w:rsidR="00CC6786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67581D" w:rsidR="0067581D">
              <w:rPr>
                <w:rFonts w:ascii="Arial" w:hAnsi="Arial" w:cs="Arial"/>
                <w:noProof/>
              </w:rPr>
              <w:t>2024-0</w:t>
            </w:r>
            <w:r w:rsidR="00D42EC0">
              <w:rPr>
                <w:rFonts w:ascii="Arial" w:hAnsi="Arial" w:cs="Arial"/>
                <w:noProof/>
              </w:rPr>
              <w:t>6</w:t>
            </w:r>
            <w:r w:rsidR="0067581D">
              <w:rPr>
                <w:rFonts w:ascii="Arial" w:hAnsi="Arial" w:cs="Arial"/>
                <w:noProof/>
              </w:rPr>
              <w:t>-15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2E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CC6786" w:rsidR="00CC6786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4A238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C7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C7154" w:rsidR="008C7154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4A238C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C72AE9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="00C72AE9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W w:w="9356" w:type="dxa"/>
              <w:tblInd w:w="142" w:type="dxa"/>
              <w:tblLayout w:type="fixed"/>
              <w:tblLook w:val="000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545A3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45A31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PNKS </w:t>
                  </w:r>
                  <w:r w:rsidR="002968A2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saugos</w:t>
                  </w:r>
                  <w:r w:rsidR="00545A31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vyresn.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5A07E6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AF07B6">
                    <w:rPr>
                      <w:rFonts w:ascii="Arial" w:hAnsi="Arial" w:cs="Arial"/>
                      <w:sz w:val="24"/>
                      <w:szCs w:val="24"/>
                    </w:rPr>
                    <w:t>vyr.srž</w:t>
                  </w:r>
                  <w:r w:rsidRPr="0098355B" w:rsidR="00AF07B6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781045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463216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781045">
                    <w:rPr>
                      <w:rFonts w:ascii="Arial" w:hAnsi="Arial" w:cs="Arial"/>
                      <w:sz w:val="24"/>
                      <w:szCs w:val="24"/>
                    </w:rPr>
                    <w:t>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D42EC0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3B0012">
                    <w:rPr>
                      <w:rFonts w:ascii="Arial" w:hAnsi="Arial" w:cs="Arial"/>
                      <w:sz w:val="24"/>
                    </w:rPr>
                    <w:t>20</w:t>
                  </w:r>
                  <w:r w:rsidR="00646A1A">
                    <w:rPr>
                      <w:rFonts w:ascii="Arial" w:hAnsi="Arial" w:cs="Arial"/>
                      <w:sz w:val="24"/>
                    </w:rPr>
                    <w:t>2</w:t>
                  </w:r>
                  <w:r w:rsidR="00FC2304">
                    <w:rPr>
                      <w:rFonts w:ascii="Arial" w:hAnsi="Arial" w:cs="Arial"/>
                      <w:sz w:val="24"/>
                    </w:rPr>
                    <w:t>4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FC2304">
                    <w:rPr>
                      <w:rFonts w:ascii="Arial" w:hAnsi="Arial" w:cs="Arial"/>
                      <w:sz w:val="24"/>
                    </w:rPr>
                    <w:t>0</w:t>
                  </w:r>
                  <w:r w:rsidR="00D42EC0">
                    <w:rPr>
                      <w:rFonts w:ascii="Arial" w:hAnsi="Arial" w:cs="Arial"/>
                      <w:sz w:val="24"/>
                    </w:rPr>
                    <w:t>5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AF07B6">
                    <w:rPr>
                      <w:rFonts w:ascii="Arial" w:hAnsi="Arial" w:cs="Arial"/>
                      <w:sz w:val="24"/>
                    </w:rPr>
                    <w:t>2</w:t>
                  </w:r>
                  <w:r w:rsidR="00D42EC0">
                    <w:rPr>
                      <w:rFonts w:ascii="Arial" w:hAnsi="Arial" w:cs="Arial"/>
                      <w:sz w:val="24"/>
                    </w:rPr>
                    <w:t>3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C85777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+370 6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49117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2" w:name="DLRSCSaftyGrading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4A238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BB1A7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BB1A7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4A238C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P="00C90A4A">
      <w:pPr>
        <w:rPr>
          <w:sz w:val="12"/>
          <w:szCs w:val="12"/>
        </w:rPr>
        <w:sectPr w:rsidSect="003D27B4">
          <w:footerReference w:type="even" r:id="rId6"/>
          <w:footerReference w:type="default" r:id="rId7"/>
          <w:pgSz w:w="11906" w:h="16838"/>
          <w:pgMar w:top="567" w:right="567" w:bottom="567" w:left="1418" w:header="567" w:footer="567" w:gutter="0"/>
          <w:cols w:space="1296"/>
          <w:titlePg/>
        </w:sectPr>
      </w:pPr>
    </w:p>
    <w:tbl>
      <w:tblPr>
        <w:tblStyle w:val="TableNormal"/>
        <w:tblW w:w="9896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250"/>
        <w:gridCol w:w="14"/>
        <w:gridCol w:w="1291"/>
        <w:gridCol w:w="828"/>
        <w:gridCol w:w="851"/>
        <w:gridCol w:w="2977"/>
        <w:gridCol w:w="1134"/>
        <w:gridCol w:w="850"/>
        <w:gridCol w:w="1123"/>
        <w:gridCol w:w="295"/>
        <w:gridCol w:w="283"/>
      </w:tblGrid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95"/>
        </w:trPr>
        <w:tc>
          <w:tcPr>
            <w:tcW w:w="9896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F1F4A" w:rsidRPr="005B7981" w:rsidP="00F650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12700</wp:posOffset>
                      </wp:positionV>
                      <wp:extent cx="815975" cy="815340"/>
                      <wp:effectExtent l="0" t="0" r="0" b="0"/>
                      <wp:wrapNone/>
                      <wp:docPr id="1632413341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 xmlns:wps="http://schemas.microsoft.com/office/word/2010/wordprocessingShape"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5975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xmlns:a="http://schemas.openxmlformats.org/drawingml/2006/main"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8297F" w:rsidP="0048297F">
                                  <w:r w:rsidRPr="004D5DF6">
                                    <w:rPr>
                                      <w:rFonts w:ascii="Arial" w:hAnsi="Arial"/>
                                      <w:noProof/>
                                      <w:sz w:val="8"/>
                                      <w:lang w:val="en-US"/>
                                    </w:rPr>
                                    <w:drawing>
                                      <wp:inline distT="0" distB="0" distL="0" distR="0">
                                        <wp:extent cx="629920" cy="724535"/>
                                        <wp:effectExtent l="0" t="0" r="0" b="0"/>
                                        <wp:docPr id="1193386010" name="Picture 1" descr="MDV ženkla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93386010" name="Picture 1" descr="MDV ženkla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xmlns:r="http://schemas.openxmlformats.org/officeDocument/2006/relationships" r:embed="rId5">
                                                  <a:extLst>
                                                    <a:ext xmlns:a="http://schemas.openxmlformats.org/drawingml/2006/main"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9920" cy="724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6" type="#_x0000_t202" style="width:64.25pt;height:64.2pt;margin-top:1pt;margin-left:208.35pt;mso-height-percent:0;mso-height-relative:page;mso-width-percent:0;mso-width-relative:page;mso-wrap-distance-bottom:0;mso-wrap-distance-left:9pt;mso-wrap-distance-right:9pt;mso-wrap-distance-top:0;mso-wrap-style:none;position:absolute;v-text-anchor:top;z-index:251659264" fillcolor="white" stroked="f">
                      <v:textbox style="mso-fit-shape-to-text:t">
                        <w:txbxContent>
                          <w:p w:rsidR="0048297F" w:rsidP="0048297F">
                            <w:drawing>
                              <wp:inline distT="0" distB="0" distL="0" distR="0">
                                <wp:extent cx="629920" cy="724535"/>
                                <wp:effectExtent l="0" t="0" r="0" b="0"/>
                                <wp:docPr id="1279465860" name="Picture 1" descr="MDV ženkl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79465860" name="Picture 1" descr="MDV ženkl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xmlns:r="http://schemas.openxmlformats.org/officeDocument/2006/relationships" r:embed="rId5">
                                          <a:extLst>
                                            <a:ext xmlns:a="http://schemas.openxmlformats.org/drawingml/2006/main"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9920" cy="724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36"/>
        </w:trPr>
        <w:tc>
          <w:tcPr>
            <w:tcW w:w="2383" w:type="dxa"/>
            <w:gridSpan w:val="4"/>
            <w:tcBorders>
              <w:left w:val="single" w:sz="6" w:space="0" w:color="auto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62" w:type="dxa"/>
            <w:gridSpan w:val="3"/>
            <w:tcBorders>
              <w:left w:val="nil"/>
            </w:tcBorders>
          </w:tcPr>
          <w:p w:rsidR="003D27B4" w:rsidRPr="005B7981" w:rsidP="00F6508E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27B4" w:rsidRPr="005B7981" w:rsidP="00530CE0">
            <w:pPr>
              <w:rPr>
                <w:rFonts w:ascii="Arial" w:hAnsi="Arial" w:cs="Arial"/>
                <w:b/>
                <w:sz w:val="22"/>
              </w:rPr>
            </w:pPr>
            <w:r w:rsidRPr="005B7981">
              <w:rPr>
                <w:rFonts w:ascii="Arial" w:hAnsi="Arial" w:cs="Arial"/>
                <w:b/>
                <w:sz w:val="22"/>
              </w:rPr>
              <w:t>14 M</w:t>
            </w:r>
            <w:r w:rsidR="00283EA1">
              <w:rPr>
                <w:rFonts w:ascii="Arial" w:hAnsi="Arial" w:cs="Arial"/>
                <w:b/>
                <w:sz w:val="22"/>
              </w:rPr>
              <w:t>D</w:t>
            </w:r>
            <w:r w:rsidRPr="005B7981">
              <w:rPr>
                <w:rFonts w:ascii="Arial" w:hAnsi="Arial" w:cs="Arial"/>
                <w:b/>
                <w:sz w:val="22"/>
              </w:rPr>
              <w:t>V forma</w:t>
            </w:r>
          </w:p>
          <w:p w:rsidR="003D27B4" w:rsidRPr="005B7981" w:rsidP="00530CE0">
            <w:pPr>
              <w:spacing w:before="60"/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PATVIRTINTA</w:t>
            </w:r>
          </w:p>
          <w:p w:rsidR="003D27B4" w:rsidRPr="005B7981" w:rsidP="00530CE0">
            <w:pPr>
              <w:rPr>
                <w:rFonts w:ascii="Arial" w:hAnsi="Arial" w:cs="Arial"/>
                <w:b/>
                <w:sz w:val="16"/>
              </w:rPr>
            </w:pPr>
            <w:r w:rsidRPr="005B7981">
              <w:rPr>
                <w:rFonts w:ascii="Arial" w:hAnsi="Arial" w:cs="Arial"/>
                <w:b/>
                <w:sz w:val="16"/>
              </w:rPr>
              <w:t>LK M</w:t>
            </w:r>
            <w:r w:rsidR="00283EA1">
              <w:rPr>
                <w:rFonts w:ascii="Arial" w:hAnsi="Arial" w:cs="Arial"/>
                <w:b/>
                <w:sz w:val="16"/>
              </w:rPr>
              <w:t>D</w:t>
            </w:r>
            <w:r w:rsidRPr="005B7981">
              <w:rPr>
                <w:rFonts w:ascii="Arial" w:hAnsi="Arial" w:cs="Arial"/>
                <w:b/>
                <w:sz w:val="16"/>
              </w:rPr>
              <w:t>V vado</w:t>
            </w:r>
          </w:p>
          <w:p w:rsidR="00497188" w:rsidP="00497188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2012 m. liepos 11 </w:t>
            </w:r>
            <w:r>
              <w:rPr>
                <w:rFonts w:ascii="Arial" w:hAnsi="Arial"/>
                <w:b/>
                <w:sz w:val="16"/>
              </w:rPr>
              <w:t>d.</w:t>
            </w:r>
          </w:p>
          <w:p w:rsidR="003D27B4" w:rsidRPr="005B7981" w:rsidP="0049718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/>
                <w:b/>
                <w:sz w:val="16"/>
              </w:rPr>
              <w:t>įsakymu Nr. V-</w:t>
            </w:r>
            <w:r w:rsidR="007E75E2">
              <w:rPr>
                <w:rFonts w:ascii="Arial" w:hAnsi="Arial"/>
                <w:b/>
                <w:sz w:val="16"/>
              </w:rPr>
              <w:t>120</w:t>
            </w: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3D27B4" w:rsidRPr="005B7981" w:rsidP="00F6508E">
            <w:pPr>
              <w:rPr>
                <w:rFonts w:ascii="Arial" w:hAnsi="Arial" w:cs="Arial"/>
                <w:sz w:val="16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466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F1F4A" w:rsidRPr="005B7981" w:rsidP="005B798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B7981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PRATYBŲ </w:t>
            </w:r>
            <w:r w:rsidRPr="005B7981" w:rsidR="00AE40C8">
              <w:rPr>
                <w:rFonts w:ascii="Arial" w:hAnsi="Arial" w:cs="Arial"/>
                <w:b/>
                <w:bCs/>
                <w:sz w:val="36"/>
                <w:szCs w:val="36"/>
              </w:rPr>
              <w:t>GRAFIKAS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3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3D27B4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632" w:type="dxa"/>
            <w:gridSpan w:val="9"/>
            <w:tcBorders>
              <w:right w:val="single" w:sz="6" w:space="0" w:color="auto"/>
            </w:tcBorders>
            <w:vAlign w:val="bottom"/>
          </w:tcPr>
          <w:p w:rsidR="003D27B4" w:rsidRPr="00B31D9E" w:rsidP="001E70E2">
            <w:pPr>
              <w:spacing w:before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Dalinys, kuriam pavaldus poligonas ar atskira atviroji šaudykla</w:t>
            </w: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360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  <w:tc>
          <w:tcPr>
            <w:tcW w:w="934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1C59" w:rsidRPr="005B7981" w:rsidP="00530CE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Ramanausko KRC Gen. S.Žukausko poligonas"/>
                    <w:listEntry w:val="Jonušo Radvilos mokomasis pulkas"/>
                    <w:listEntry w:val="Stasio Raštikio Lietuvos kariuomenės mokykla"/>
                    <w:listEntry w:val="Butigeidžio dragūnų batalionas"/>
                    <w:listEntry w:val="Vytauto Didžiojo jėgerių batalionas"/>
                    <w:listEntry w:val="6-ioji rinktinė"/>
                    <w:listEntry w:val="Kęstučio batalionas"/>
                    <w:listEntry w:val="Birutės ulonų batalionas"/>
                    <w:listEntry w:val="Mindaugo husarų batalionas"/>
                  </w:ddLis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D4617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left w:val="single" w:sz="6" w:space="0" w:color="auto"/>
              <w:right w:val="single" w:sz="6" w:space="0" w:color="auto"/>
            </w:tcBorders>
          </w:tcPr>
          <w:p w:rsidR="00731C59" w:rsidRPr="005B7981" w:rsidP="00530CE0">
            <w:pPr>
              <w:spacing w:before="40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136"/>
        </w:trPr>
        <w:tc>
          <w:tcPr>
            <w:tcW w:w="250" w:type="dxa"/>
            <w:tcBorders>
              <w:lef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9363" w:type="dxa"/>
            <w:gridSpan w:val="9"/>
            <w:vAlign w:val="bottom"/>
          </w:tcPr>
          <w:p w:rsidR="006D1181" w:rsidRPr="005B7981" w:rsidP="0052300B">
            <w:pPr>
              <w:spacing w:after="60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  <w:tcBorders>
              <w:left w:val="nil"/>
              <w:right w:val="single" w:sz="6" w:space="0" w:color="auto"/>
            </w:tcBorders>
          </w:tcPr>
          <w:p w:rsidR="006D1181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551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d</w:t>
            </w:r>
            <w:r w:rsidRPr="005B7981">
              <w:rPr>
                <w:rFonts w:ascii="Arial" w:hAnsi="Arial" w:cs="Arial"/>
                <w:b/>
              </w:rPr>
              <w:t>ata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</w:t>
            </w:r>
            <w:r w:rsidRPr="005B7981">
              <w:rPr>
                <w:rFonts w:ascii="Arial" w:hAnsi="Arial" w:cs="Arial"/>
                <w:b/>
              </w:rPr>
              <w:t xml:space="preserve"> laikas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Pratybų rūšis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Mokomųjų laukų Nr.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5D93" w:rsidRPr="005B7981" w:rsidP="00D615F0">
            <w:pPr>
              <w:jc w:val="center"/>
              <w:rPr>
                <w:rFonts w:ascii="Arial" w:hAnsi="Arial" w:cs="Arial"/>
                <w:b/>
              </w:rPr>
            </w:pPr>
            <w:r w:rsidRPr="005B7981">
              <w:rPr>
                <w:rFonts w:ascii="Arial" w:hAnsi="Arial" w:cs="Arial"/>
                <w:b/>
              </w:rPr>
              <w:t>Pavojingos teritorijos</w:t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59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C45D93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2920AF">
              <w:rPr>
                <w:rFonts w:ascii="Arial" w:hAnsi="Arial" w:cs="Arial"/>
              </w:rPr>
              <w:t>202</w:t>
            </w:r>
            <w:r w:rsidR="00A35198">
              <w:rPr>
                <w:rFonts w:ascii="Arial" w:hAnsi="Arial" w:cs="Arial"/>
              </w:rPr>
              <w:t>4</w:t>
            </w:r>
            <w:r w:rsidR="002920AF">
              <w:rPr>
                <w:rFonts w:ascii="Arial" w:hAnsi="Arial" w:cs="Arial"/>
              </w:rPr>
              <w:t>-</w:t>
            </w:r>
            <w:r w:rsidR="00A35198">
              <w:rPr>
                <w:rFonts w:ascii="Arial" w:hAnsi="Arial" w:cs="Arial"/>
              </w:rPr>
              <w:t>0</w:t>
            </w:r>
            <w:r w:rsidR="00D46175">
              <w:rPr>
                <w:rFonts w:ascii="Arial" w:hAnsi="Arial" w:cs="Arial"/>
              </w:rPr>
              <w:t>6</w:t>
            </w:r>
            <w:r w:rsidR="002920AF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16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01332" w:rsidR="0090133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93" w:rsidRPr="00C45D93" w:rsidP="00DA7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D93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D93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C45D93" w:rsidRPr="005B7981" w:rsidP="000C0FA0">
            <w:pPr>
              <w:spacing w:before="60" w:after="40"/>
              <w:rPr>
                <w:rFonts w:ascii="Arial" w:hAnsi="Arial" w:cs="Arial"/>
              </w:rPr>
            </w:pPr>
            <w:bookmarkStart w:id="3" w:name="numeris_0"/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0C0FA0">
              <w:rPr>
                <w:rFonts w:ascii="Arial" w:hAnsi="Arial" w:cs="Arial"/>
              </w:rPr>
              <w:t> </w:t>
            </w:r>
            <w:r w:rsidR="000C0FA0">
              <w:rPr>
                <w:rFonts w:ascii="Arial" w:hAnsi="Arial" w:cs="Arial"/>
              </w:rPr>
              <w:t> </w:t>
            </w:r>
            <w:r w:rsidR="000C0FA0">
              <w:rPr>
                <w:rFonts w:ascii="Arial" w:hAnsi="Arial" w:cs="Arial"/>
              </w:rPr>
              <w:t> </w:t>
            </w:r>
            <w:r w:rsidR="000C0FA0">
              <w:rPr>
                <w:rFonts w:ascii="Arial" w:hAnsi="Arial" w:cs="Arial"/>
              </w:rPr>
              <w:t> </w:t>
            </w:r>
            <w:r w:rsidR="000C0FA0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C45D93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01332" w:rsidR="0090133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01332" w:rsidR="00901332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88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-1</w:t>
            </w:r>
            <w:r w:rsidR="00D6489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23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 xml:space="preserve"> 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D648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64898" w:rsidR="00D64898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D648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D64898" w:rsidR="00D64898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t xml:space="preserve">Nr.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1D4EB8" w:rsidR="001D4EB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8E247C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8E247C">
              <w:rPr>
                <w:rFonts w:ascii="Arial" w:hAnsi="Arial" w:cs="Arial"/>
              </w:rPr>
              <w:t> </w:t>
            </w:r>
            <w:r w:rsidR="008E247C">
              <w:rPr>
                <w:rFonts w:ascii="Arial" w:hAnsi="Arial" w:cs="Arial"/>
              </w:rPr>
              <w:t> </w:t>
            </w:r>
            <w:r w:rsidR="008E247C">
              <w:rPr>
                <w:rFonts w:ascii="Arial" w:hAnsi="Arial" w:cs="Arial"/>
              </w:rPr>
              <w:t> </w:t>
            </w:r>
            <w:r w:rsidR="008E247C">
              <w:rPr>
                <w:rFonts w:ascii="Arial" w:hAnsi="Arial" w:cs="Arial"/>
              </w:rPr>
              <w:t> </w:t>
            </w:r>
            <w:r w:rsidR="008E247C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27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C50793" w:rsidR="00C50793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D64898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530CE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A35198" w:rsidR="00A35198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Pr="00D64898" w:rsidR="00D64898">
              <w:rPr>
                <w:rFonts w:ascii="Arial" w:hAnsi="Arial" w:cs="Arial"/>
              </w:rPr>
              <w:t>-</w:t>
            </w:r>
            <w:r w:rsidR="00C80378">
              <w:rPr>
                <w:rFonts w:ascii="Arial" w:hAnsi="Arial" w:cs="Arial"/>
              </w:rPr>
              <w:t>29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01332" w:rsidR="00901332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8E24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8E247C" w:rsidR="008E247C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37D10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70"/>
        </w:trPr>
        <w:tc>
          <w:tcPr>
            <w:tcW w:w="250" w:type="dxa"/>
            <w:tcBorders>
              <w:left w:val="single" w:sz="6" w:space="0" w:color="auto"/>
              <w:right w:val="single" w:sz="12" w:space="0" w:color="auto"/>
            </w:tcBorders>
          </w:tcPr>
          <w:p w:rsidR="00957F8F" w:rsidRPr="005B7981" w:rsidP="00F6508E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C50793">
              <w:rPr>
                <w:rFonts w:ascii="Arial" w:hAnsi="Arial" w:cs="Arial"/>
              </w:rPr>
              <w:t>2024-0</w:t>
            </w:r>
            <w:r w:rsidR="00D46175">
              <w:rPr>
                <w:rFonts w:ascii="Arial" w:hAnsi="Arial" w:cs="Arial"/>
              </w:rPr>
              <w:t>6</w:t>
            </w:r>
            <w:r w:rsidR="00C50793">
              <w:rPr>
                <w:rFonts w:ascii="Arial" w:hAnsi="Arial" w:cs="Arial"/>
              </w:rPr>
              <w:t>-30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5B7981" w:rsidP="00D461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Pr="00901332" w:rsidR="00901332">
              <w:rPr>
                <w:rFonts w:ascii="Arial" w:hAnsi="Arial" w:cs="Arial"/>
              </w:rPr>
              <w:t>9.00–24.00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F8F" w:rsidRPr="00C45D93" w:rsidP="00C45D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     "/>
                    <w:listEntry w:val="Kovinis šaudymas"/>
                    <w:listEntry w:val="Lauko pratybos"/>
                    <w:listEntry w:val="Kovinis šaudymas ir lauko prat.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 w:rsidR="00D46175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7F8F" w:rsidRPr="005B7981" w:rsidP="00C50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  <w:fldChar w:fldCharType="separate"/>
            </w:r>
            <w:r w:rsidR="00C50793">
              <w:rPr>
                <w:rFonts w:ascii="Arial" w:hAnsi="Arial" w:cs="Arial"/>
              </w:rPr>
              <w:t>2-5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57F8F" w:rsidRPr="005B7981" w:rsidP="00775C78">
            <w:pPr>
              <w:spacing w:before="40"/>
              <w:jc w:val="center"/>
              <w:rPr>
                <w:rFonts w:ascii="Arial" w:hAnsi="Arial" w:cs="Arial"/>
              </w:rPr>
            </w:pPr>
            <w:r w:rsidRPr="005B798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1"/>
                  </w:checkBox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FORMCHECKBOX </w:instrText>
            </w:r>
            <w:r w:rsidR="00D46175">
              <w:rPr>
                <w:rFonts w:ascii="Arial" w:hAnsi="Arial" w:cs="Arial"/>
              </w:rPr>
              <w:fldChar w:fldCharType="separate"/>
            </w:r>
            <w:r w:rsidRPr="005B7981">
              <w:rPr>
                <w:rFonts w:ascii="Arial" w:hAnsi="Arial" w:cs="Arial"/>
              </w:rPr>
              <w:fldChar w:fldCharType="end"/>
            </w:r>
          </w:p>
          <w:p w:rsidR="00957F8F" w:rsidRPr="005B7981" w:rsidP="00AA0EBA">
            <w:pPr>
              <w:spacing w:before="6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</w:t>
            </w:r>
            <w:r w:rsidRPr="005B7981">
              <w:rPr>
                <w:rFonts w:ascii="Arial" w:hAnsi="Arial" w:cs="Arial"/>
              </w:rPr>
              <w:t xml:space="preserve"> </w:t>
            </w:r>
            <w:r w:rsidRPr="005B7981">
              <w:rPr>
                <w:rFonts w:ascii="Arial" w:hAnsi="Arial" w:cs="Arial"/>
              </w:rPr>
              <w:fldChar w:fldCharType="begin">
                <w:ffData>
                  <w:name w:val="numeris"/>
                  <w:enabled/>
                  <w:calcOnExit w:val="0"/>
                  <w:helpText w:type="text" w:val="Refer to JSP 315 Scale 49."/>
                  <w:statusText w:type="text" w:val="Refer to JSP 315 Scale 49."/>
                  <w:textInput/>
                </w:ffData>
              </w:fldChar>
            </w:r>
            <w:r w:rsidRPr="005B7981">
              <w:rPr>
                <w:rFonts w:ascii="Arial" w:hAnsi="Arial" w:cs="Arial"/>
              </w:rPr>
              <w:instrText xml:space="preserve"> FORMTEXT </w:instrText>
            </w:r>
            <w:r w:rsidRPr="005B7981">
              <w:rPr>
                <w:rFonts w:ascii="Arial" w:hAnsi="Arial" w:cs="Arial"/>
              </w:rPr>
              <w:fldChar w:fldCharType="separate"/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="00AA0EBA">
              <w:rPr>
                <w:rFonts w:ascii="Arial" w:hAnsi="Arial" w:cs="Arial"/>
              </w:rPr>
              <w:t> </w:t>
            </w:r>
            <w:r w:rsidRPr="005B798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left w:val="single" w:sz="12" w:space="0" w:color="auto"/>
              <w:right w:val="single" w:sz="6" w:space="0" w:color="auto"/>
            </w:tcBorders>
          </w:tcPr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73"/>
        </w:trPr>
        <w:tc>
          <w:tcPr>
            <w:tcW w:w="250" w:type="dxa"/>
            <w:tcBorders>
              <w:left w:val="single" w:sz="6" w:space="0" w:color="auto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363" w:type="dxa"/>
            <w:gridSpan w:val="9"/>
            <w:tcBorders>
              <w:top w:val="single" w:sz="12" w:space="0" w:color="auto"/>
              <w:left w:val="nil"/>
            </w:tcBorders>
          </w:tcPr>
          <w:p w:rsidR="00957F8F" w:rsidRPr="00C90A4A" w:rsidP="00C90A4A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C90A4A" w:rsidP="00C90A4A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216"/>
        </w:trPr>
        <w:tc>
          <w:tcPr>
            <w:tcW w:w="264" w:type="dxa"/>
            <w:gridSpan w:val="2"/>
            <w:tcBorders>
              <w:left w:val="single" w:sz="6" w:space="0" w:color="auto"/>
            </w:tcBorders>
          </w:tcPr>
          <w:p w:rsidR="00957F8F" w:rsidRPr="005B7981" w:rsidP="00C90A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9" w:type="dxa"/>
            <w:gridSpan w:val="8"/>
            <w:tcBorders>
              <w:left w:val="nil"/>
            </w:tcBorders>
          </w:tcPr>
          <w:p w:rsidR="00957F8F" w:rsidRPr="005B7981" w:rsidP="00C90A4A">
            <w:pPr>
              <w:rPr>
                <w:rFonts w:ascii="Arial" w:hAnsi="Arial" w:cs="Arial"/>
                <w:sz w:val="22"/>
                <w:szCs w:val="22"/>
              </w:rPr>
            </w:pPr>
            <w:r w:rsidRPr="005B7981">
              <w:rPr>
                <w:rFonts w:ascii="Arial" w:hAnsi="Arial" w:cs="Arial"/>
                <w:b/>
              </w:rPr>
              <w:t>Pranešimą užpildė:</w:t>
            </w:r>
          </w:p>
        </w:tc>
        <w:tc>
          <w:tcPr>
            <w:tcW w:w="283" w:type="dxa"/>
            <w:tcBorders>
              <w:right w:val="single" w:sz="6" w:space="0" w:color="auto"/>
            </w:tcBorders>
          </w:tcPr>
          <w:p w:rsidR="00957F8F" w:rsidRPr="005B7981" w:rsidP="00C90A4A">
            <w:pPr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hRule="exact" w:val="2547"/>
        </w:trPr>
        <w:tc>
          <w:tcPr>
            <w:tcW w:w="9896" w:type="dxa"/>
            <w:gridSpan w:val="11"/>
            <w:tcBorders>
              <w:left w:val="single" w:sz="6" w:space="0" w:color="auto"/>
              <w:right w:val="single" w:sz="6" w:space="0" w:color="auto"/>
            </w:tcBorders>
          </w:tcPr>
          <w:tbl>
            <w:tblPr>
              <w:tblStyle w:val="TableNormal"/>
              <w:tblW w:w="9356" w:type="dxa"/>
              <w:tblInd w:w="142" w:type="dxa"/>
              <w:tblLayout w:type="fixed"/>
              <w:tblLook w:val="0000"/>
            </w:tblPr>
            <w:tblGrid>
              <w:gridCol w:w="2410"/>
              <w:gridCol w:w="283"/>
              <w:gridCol w:w="1035"/>
              <w:gridCol w:w="270"/>
              <w:gridCol w:w="646"/>
              <w:gridCol w:w="567"/>
              <w:gridCol w:w="2302"/>
              <w:gridCol w:w="101"/>
              <w:gridCol w:w="182"/>
              <w:gridCol w:w="101"/>
              <w:gridCol w:w="1459"/>
            </w:tblGrid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246"/>
              </w:trPr>
              <w:tc>
                <w:tcPr>
                  <w:tcW w:w="2410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Parašas</w:t>
                  </w:r>
                </w:p>
              </w:tc>
              <w:tc>
                <w:tcPr>
                  <w:tcW w:w="283" w:type="dxa"/>
                </w:tcPr>
                <w:p w:rsidR="00957F8F" w:rsidRPr="005B7981" w:rsidP="00E96E9F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820" w:type="dxa"/>
                  <w:gridSpan w:val="5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Pareigos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60" w:type="dxa"/>
                  <w:gridSpan w:val="2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663" w:type="dxa"/>
                  <w:gridSpan w:val="9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0B493E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AR KRC </w:t>
                  </w:r>
                  <w:r w:rsidR="00220F4C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GSŽP</w:t>
                  </w:r>
                  <w:r w:rsidR="000B493E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PNKS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2968A2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VPSP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="005B2084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saugos </w:t>
                  </w:r>
                  <w:r w:rsidR="000B493E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 xml:space="preserve">vyresn. </w:t>
                  </w:r>
                  <w:r w:rsidRPr="0098355B" w:rsidR="0098355B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specialistas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417"/>
              </w:trPr>
              <w:tc>
                <w:tcPr>
                  <w:tcW w:w="2410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Karinis laipsnis</w:t>
                  </w:r>
                </w:p>
              </w:tc>
              <w:tc>
                <w:tcPr>
                  <w:tcW w:w="270" w:type="dxa"/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bottom w:val="single" w:sz="6" w:space="0" w:color="auto"/>
                  </w:tcBorders>
                  <w:vAlign w:val="bottom"/>
                </w:tcPr>
                <w:p w:rsidR="00957F8F" w:rsidRPr="005B7981" w:rsidP="00E96E9F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Vardas, pavardė</w:t>
                  </w:r>
                </w:p>
              </w:tc>
              <w:tc>
                <w:tcPr>
                  <w:tcW w:w="283" w:type="dxa"/>
                  <w:gridSpan w:val="2"/>
                </w:tcPr>
                <w:p w:rsidR="00957F8F" w:rsidRPr="005B7981" w:rsidP="00F6508E">
                  <w:pPr>
                    <w:spacing w:before="12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459" w:type="dxa"/>
                  <w:vAlign w:val="bottom"/>
                </w:tcPr>
                <w:p w:rsidR="00957F8F" w:rsidRPr="005B7981" w:rsidP="005B7981">
                  <w:pPr>
                    <w:spacing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440"/>
              </w:trPr>
              <w:tc>
                <w:tcPr>
                  <w:tcW w:w="2410" w:type="dxa"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3" w:type="dxa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E3226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format w:val="LOW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8258C3">
                    <w:rPr>
                      <w:rFonts w:ascii="Arial" w:hAnsi="Arial" w:cs="Arial"/>
                      <w:sz w:val="24"/>
                      <w:szCs w:val="24"/>
                    </w:rPr>
                    <w:t>vyr.srž</w:t>
                  </w:r>
                  <w:r w:rsidRPr="0098355B" w:rsidR="008258C3">
                    <w:rPr>
                      <w:rFonts w:ascii="Arial" w:hAnsi="Arial" w:cs="Arial"/>
                      <w:noProof/>
                      <w:sz w:val="24"/>
                      <w:szCs w:val="24"/>
                    </w:rPr>
                    <w:t>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4809C2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616" w:type="dxa"/>
                  <w:gridSpan w:val="4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D26A01">
                  <w:pPr>
                    <w:spacing w:before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Type any additional comments in this field"/>
                        <w:statusText w:type="text" w:val="Comments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27133F"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D26A01">
                    <w:rPr>
                      <w:rFonts w:ascii="Arial" w:hAnsi="Arial" w:cs="Arial"/>
                      <w:sz w:val="24"/>
                      <w:szCs w:val="24"/>
                    </w:rPr>
                    <w:t>rtūras Gasaitis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83" w:type="dxa"/>
                  <w:gridSpan w:val="2"/>
                  <w:tcBorders>
                    <w:left w:val="nil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957F8F" w:rsidRPr="005B7981" w:rsidP="00D46175">
                  <w:pPr>
                    <w:rPr>
                      <w:rFonts w:ascii="Arial" w:hAnsi="Arial" w:cs="Arial"/>
                    </w:rPr>
                  </w:pPr>
                  <w:r w:rsidRPr="00957F8F">
                    <w:rPr>
                      <w:rFonts w:ascii="Arial" w:hAnsi="Arial" w:cs="Arial"/>
                      <w:sz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>
                          <w:type w:val="date"/>
                          <w:format w:val="yyyy-MM-dd"/>
                        </w:textInput>
                      </w:ffData>
                    </w:fldChar>
                  </w:r>
                  <w:r w:rsidRPr="00957F8F">
                    <w:rPr>
                      <w:rFonts w:ascii="Arial" w:hAnsi="Arial" w:cs="Arial"/>
                      <w:sz w:val="24"/>
                    </w:rPr>
                    <w:instrText xml:space="preserve"> FORMTEXT </w:instrTex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separate"/>
                  </w:r>
                  <w:r w:rsidR="003B0012">
                    <w:rPr>
                      <w:rFonts w:ascii="Arial" w:hAnsi="Arial" w:cs="Arial"/>
                      <w:sz w:val="24"/>
                    </w:rPr>
                    <w:t>20</w:t>
                  </w:r>
                  <w:r w:rsidR="00646A1A">
                    <w:rPr>
                      <w:rFonts w:ascii="Arial" w:hAnsi="Arial" w:cs="Arial"/>
                      <w:sz w:val="24"/>
                    </w:rPr>
                    <w:t>2</w:t>
                  </w:r>
                  <w:r w:rsidR="00BD0F84">
                    <w:rPr>
                      <w:rFonts w:ascii="Arial" w:hAnsi="Arial" w:cs="Arial"/>
                      <w:sz w:val="24"/>
                    </w:rPr>
                    <w:t>4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BD0F84">
                    <w:rPr>
                      <w:rFonts w:ascii="Arial" w:hAnsi="Arial" w:cs="Arial"/>
                      <w:sz w:val="24"/>
                    </w:rPr>
                    <w:t>0</w:t>
                  </w:r>
                  <w:r w:rsidR="00D46175">
                    <w:rPr>
                      <w:rFonts w:ascii="Arial" w:hAnsi="Arial" w:cs="Arial"/>
                      <w:sz w:val="24"/>
                    </w:rPr>
                    <w:t>5</w:t>
                  </w:r>
                  <w:r w:rsidR="003B0012">
                    <w:rPr>
                      <w:rFonts w:ascii="Arial" w:hAnsi="Arial" w:cs="Arial"/>
                      <w:sz w:val="24"/>
                    </w:rPr>
                    <w:t>-</w:t>
                  </w:r>
                  <w:r w:rsidR="00BB4661">
                    <w:rPr>
                      <w:rFonts w:ascii="Arial" w:hAnsi="Arial" w:cs="Arial"/>
                      <w:sz w:val="24"/>
                    </w:rPr>
                    <w:t>2</w:t>
                  </w:r>
                  <w:r w:rsidR="00D46175">
                    <w:rPr>
                      <w:rFonts w:ascii="Arial" w:hAnsi="Arial" w:cs="Arial"/>
                      <w:sz w:val="24"/>
                    </w:rPr>
                    <w:t>3</w:t>
                  </w:r>
                  <w:r w:rsidRPr="00957F8F">
                    <w:rPr>
                      <w:rFonts w:ascii="Arial" w:hAnsi="Arial" w:cs="Arial"/>
                      <w:sz w:val="24"/>
                    </w:rPr>
                    <w:fldChar w:fldCharType="end"/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val="300"/>
              </w:trPr>
              <w:tc>
                <w:tcPr>
                  <w:tcW w:w="4644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Telefono Nr.</w:t>
                  </w:r>
                </w:p>
              </w:tc>
              <w:tc>
                <w:tcPr>
                  <w:tcW w:w="567" w:type="dxa"/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957F8F" w:rsidRPr="005B7981" w:rsidP="004915D0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Fakso Nr.</w:t>
                  </w:r>
                </w:p>
              </w:tc>
            </w:tr>
            <w:tr>
              <w:tblPrEx>
                <w:tblW w:w="9356" w:type="dxa"/>
                <w:tblInd w:w="142" w:type="dxa"/>
                <w:tblLayout w:type="fixed"/>
                <w:tblLook w:val="0000"/>
              </w:tblPrEx>
              <w:trPr>
                <w:trHeight w:hRule="exact" w:val="505"/>
              </w:trPr>
              <w:tc>
                <w:tcPr>
                  <w:tcW w:w="464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C85777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98355B" w:rsidR="0098355B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+370 6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88 36</w:t>
                  </w:r>
                  <w:r w:rsidR="0049117E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 xml:space="preserve"> </w:t>
                  </w:r>
                  <w:r w:rsidR="00C85777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830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bookmarkStart w:id="4" w:name="DLRSCSaftyGrading_0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DLRSCSaftyGrading"/>
                        <w:enabled/>
                        <w:calcOnExit w:val="0"/>
                        <w:ddList>
                          <w:result w:val="3"/>
                          <w:listEntry w:val="     "/>
                          <w:listEntry w:val="KATT"/>
                          <w:listEntry w:val="TEO"/>
                          <w:listEntry w:val="mob.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D4617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4"/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7F8F" w:rsidRPr="005B7981" w:rsidP="00F6508E">
                  <w:pPr>
                    <w:spacing w:before="4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14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7F8F" w:rsidRPr="005B7981" w:rsidP="00C50793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helpText w:type="text" w:val="Refer to JSP 315 Scale 49."/>
                        <w:statusText w:type="text" w:val="Refer to JSP 315 Scale 49.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93283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29 1</w:t>
                  </w:r>
                  <w:r w:rsidR="00C50793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13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 xml:space="preserve">  (</w:t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result w:val="1"/>
                          <w:listEntry w:val="     "/>
                          <w:listEntry w:val="KATT"/>
                          <w:listEntry w:val="TEO"/>
                        </w:ddList>
                      </w:ffData>
                    </w:fldChar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FORMDROPDOWN </w:instrText>
                  </w:r>
                  <w:r w:rsidR="00D4617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B7981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957F8F" w:rsidRPr="005B7981" w:rsidP="006E3749">
            <w:pPr>
              <w:spacing w:before="40"/>
              <w:ind w:left="-108"/>
              <w:jc w:val="center"/>
              <w:rPr>
                <w:rFonts w:ascii="Arial" w:hAnsi="Arial" w:cs="Arial"/>
              </w:rPr>
            </w:pPr>
          </w:p>
        </w:tc>
      </w:tr>
      <w:tr>
        <w:tblPrEx>
          <w:tblW w:w="9896" w:type="dxa"/>
          <w:tblLayout w:type="fixed"/>
          <w:tblCellMar>
            <w:left w:w="115" w:type="dxa"/>
            <w:right w:w="115" w:type="dxa"/>
          </w:tblCellMar>
          <w:tblLook w:val="0000"/>
        </w:tblPrEx>
        <w:trPr>
          <w:trHeight w:val="126"/>
        </w:trPr>
        <w:tc>
          <w:tcPr>
            <w:tcW w:w="26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957F8F" w:rsidRPr="004915D0" w:rsidP="00E96E9F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054" w:type="dxa"/>
            <w:gridSpan w:val="7"/>
            <w:tcBorders>
              <w:left w:val="nil"/>
              <w:bottom w:val="single" w:sz="4" w:space="0" w:color="auto"/>
            </w:tcBorders>
          </w:tcPr>
          <w:p w:rsidR="00957F8F" w:rsidRPr="004915D0" w:rsidP="00E96E9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78" w:type="dxa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957F8F" w:rsidRPr="004915D0" w:rsidP="00E96E9F">
            <w:pPr>
              <w:ind w:left="-108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4915D0" w:rsidRPr="009A5AE9" w:rsidP="00C90A4A">
      <w:pPr>
        <w:rPr>
          <w:sz w:val="12"/>
          <w:szCs w:val="12"/>
        </w:rPr>
      </w:pPr>
    </w:p>
    <w:sectPr w:rsidSect="003D27B4">
      <w:footerReference w:type="even" r:id="rId8"/>
      <w:footerReference w:type="default" r:id="rId9"/>
      <w:type w:val="nextPage"/>
      <w:pgSz w:w="11906" w:h="16838"/>
      <w:pgMar w:top="567" w:right="567" w:bottom="567" w:left="1418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D37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 w:rsidP="00EF78F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D37E4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D37E4" w:rsidP="00EF78FC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A173AD"/>
    <w:multiLevelType w:val="hybridMultilevel"/>
    <w:tmpl w:val="35A0982A"/>
    <w:lvl w:ilvl="0">
      <w:start w:val="1"/>
      <w:numFmt w:val="decimal"/>
      <w:lvlText w:val="%1."/>
      <w:lvlJc w:val="center"/>
      <w:pPr>
        <w:tabs>
          <w:tab w:val="num" w:pos="835"/>
        </w:tabs>
        <w:ind w:left="504" w:hanging="360"/>
      </w:pPr>
      <w:rPr>
        <w:rFonts w:hint="default"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1" w:cryptProviderType="rsaAES" w:cryptAlgorithmClass="hash" w:cryptAlgorithmType="typeAny" w:cryptAlgorithmSid="14" w:cryptSpinCount="100000" w:hash="4WoLcIgv4/EojaO6Gzewu5ziACBxULyf80m3SZR4CREmKY8CoSpiSFJwymUuRpkRs9/z1GC8ks7+&#10;2oT1mgPqhw==&#10;" w:salt="6Zb2ZcNUFB8eLENCFlJn3g==&#10;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E4"/>
    <w:rsid w:val="000015AB"/>
    <w:rsid w:val="00016D22"/>
    <w:rsid w:val="00022781"/>
    <w:rsid w:val="00034C43"/>
    <w:rsid w:val="00037735"/>
    <w:rsid w:val="00045355"/>
    <w:rsid w:val="0005032B"/>
    <w:rsid w:val="000543CA"/>
    <w:rsid w:val="000640D8"/>
    <w:rsid w:val="00064791"/>
    <w:rsid w:val="00067E90"/>
    <w:rsid w:val="000711F7"/>
    <w:rsid w:val="000739FD"/>
    <w:rsid w:val="00075888"/>
    <w:rsid w:val="000A09E0"/>
    <w:rsid w:val="000A10D2"/>
    <w:rsid w:val="000A725B"/>
    <w:rsid w:val="000B4531"/>
    <w:rsid w:val="000B493E"/>
    <w:rsid w:val="000B5D44"/>
    <w:rsid w:val="000B7F23"/>
    <w:rsid w:val="000C0FA0"/>
    <w:rsid w:val="000C39C4"/>
    <w:rsid w:val="000D0ADE"/>
    <w:rsid w:val="000F028D"/>
    <w:rsid w:val="000F04DA"/>
    <w:rsid w:val="000F437A"/>
    <w:rsid w:val="000F7C4D"/>
    <w:rsid w:val="00102CBF"/>
    <w:rsid w:val="00106C6C"/>
    <w:rsid w:val="00111ED5"/>
    <w:rsid w:val="00112000"/>
    <w:rsid w:val="00114391"/>
    <w:rsid w:val="00131541"/>
    <w:rsid w:val="00132A8B"/>
    <w:rsid w:val="001369F5"/>
    <w:rsid w:val="00153593"/>
    <w:rsid w:val="00155828"/>
    <w:rsid w:val="00155C43"/>
    <w:rsid w:val="00162885"/>
    <w:rsid w:val="00172794"/>
    <w:rsid w:val="00184FA6"/>
    <w:rsid w:val="00193C96"/>
    <w:rsid w:val="00196B4C"/>
    <w:rsid w:val="001A12DE"/>
    <w:rsid w:val="001A54B7"/>
    <w:rsid w:val="001C5181"/>
    <w:rsid w:val="001D164E"/>
    <w:rsid w:val="001D4160"/>
    <w:rsid w:val="001D4EB8"/>
    <w:rsid w:val="001D6098"/>
    <w:rsid w:val="001E55FC"/>
    <w:rsid w:val="001E70E2"/>
    <w:rsid w:val="001F178A"/>
    <w:rsid w:val="00204C90"/>
    <w:rsid w:val="00206525"/>
    <w:rsid w:val="002071D8"/>
    <w:rsid w:val="0021764F"/>
    <w:rsid w:val="00220154"/>
    <w:rsid w:val="00220F4C"/>
    <w:rsid w:val="00231884"/>
    <w:rsid w:val="00232707"/>
    <w:rsid w:val="0023523B"/>
    <w:rsid w:val="00240D93"/>
    <w:rsid w:val="00240EE4"/>
    <w:rsid w:val="00241AF6"/>
    <w:rsid w:val="0024426B"/>
    <w:rsid w:val="00250473"/>
    <w:rsid w:val="002507D8"/>
    <w:rsid w:val="002576B3"/>
    <w:rsid w:val="0026006C"/>
    <w:rsid w:val="00260CEF"/>
    <w:rsid w:val="00261E53"/>
    <w:rsid w:val="00264D20"/>
    <w:rsid w:val="00270D71"/>
    <w:rsid w:val="0027133F"/>
    <w:rsid w:val="00283B29"/>
    <w:rsid w:val="00283EA1"/>
    <w:rsid w:val="002846F0"/>
    <w:rsid w:val="00285598"/>
    <w:rsid w:val="00286093"/>
    <w:rsid w:val="00290868"/>
    <w:rsid w:val="00291C38"/>
    <w:rsid w:val="002920AF"/>
    <w:rsid w:val="00294972"/>
    <w:rsid w:val="00295320"/>
    <w:rsid w:val="002968A2"/>
    <w:rsid w:val="002A07FF"/>
    <w:rsid w:val="002A3A88"/>
    <w:rsid w:val="002A798E"/>
    <w:rsid w:val="002A79C3"/>
    <w:rsid w:val="002B0297"/>
    <w:rsid w:val="002B16E6"/>
    <w:rsid w:val="002B253A"/>
    <w:rsid w:val="002C370F"/>
    <w:rsid w:val="002C4D34"/>
    <w:rsid w:val="002C59D9"/>
    <w:rsid w:val="002D01D3"/>
    <w:rsid w:val="002D7F87"/>
    <w:rsid w:val="002E7511"/>
    <w:rsid w:val="002F048A"/>
    <w:rsid w:val="00301014"/>
    <w:rsid w:val="003032E3"/>
    <w:rsid w:val="00311CE8"/>
    <w:rsid w:val="00312671"/>
    <w:rsid w:val="00325446"/>
    <w:rsid w:val="00333778"/>
    <w:rsid w:val="003358FE"/>
    <w:rsid w:val="00335D79"/>
    <w:rsid w:val="003368FA"/>
    <w:rsid w:val="0035032E"/>
    <w:rsid w:val="00356F30"/>
    <w:rsid w:val="00360E99"/>
    <w:rsid w:val="00370D26"/>
    <w:rsid w:val="003759A2"/>
    <w:rsid w:val="003836B5"/>
    <w:rsid w:val="0038690D"/>
    <w:rsid w:val="0039293E"/>
    <w:rsid w:val="00392A40"/>
    <w:rsid w:val="00393A7C"/>
    <w:rsid w:val="00395B23"/>
    <w:rsid w:val="003B0012"/>
    <w:rsid w:val="003B2E81"/>
    <w:rsid w:val="003C202A"/>
    <w:rsid w:val="003D27B4"/>
    <w:rsid w:val="003D4785"/>
    <w:rsid w:val="003D5A60"/>
    <w:rsid w:val="003E2E16"/>
    <w:rsid w:val="003E4EE3"/>
    <w:rsid w:val="003E599E"/>
    <w:rsid w:val="003E7338"/>
    <w:rsid w:val="003F3793"/>
    <w:rsid w:val="003F38C4"/>
    <w:rsid w:val="003F5F75"/>
    <w:rsid w:val="00404ADD"/>
    <w:rsid w:val="00412C59"/>
    <w:rsid w:val="00416FC9"/>
    <w:rsid w:val="004217AB"/>
    <w:rsid w:val="004324C8"/>
    <w:rsid w:val="00440CA8"/>
    <w:rsid w:val="004436F5"/>
    <w:rsid w:val="00445F21"/>
    <w:rsid w:val="004566EA"/>
    <w:rsid w:val="00456CC6"/>
    <w:rsid w:val="00457350"/>
    <w:rsid w:val="00463216"/>
    <w:rsid w:val="0046466B"/>
    <w:rsid w:val="00466B12"/>
    <w:rsid w:val="00466B14"/>
    <w:rsid w:val="0047119F"/>
    <w:rsid w:val="00474EE4"/>
    <w:rsid w:val="004809C2"/>
    <w:rsid w:val="00481294"/>
    <w:rsid w:val="0048297F"/>
    <w:rsid w:val="004852B9"/>
    <w:rsid w:val="00485821"/>
    <w:rsid w:val="0049117E"/>
    <w:rsid w:val="004915D0"/>
    <w:rsid w:val="00493475"/>
    <w:rsid w:val="00495EEF"/>
    <w:rsid w:val="00497188"/>
    <w:rsid w:val="004A00F9"/>
    <w:rsid w:val="004A6BB1"/>
    <w:rsid w:val="004A71A8"/>
    <w:rsid w:val="004C0B46"/>
    <w:rsid w:val="004C367B"/>
    <w:rsid w:val="004D37E4"/>
    <w:rsid w:val="004D53FF"/>
    <w:rsid w:val="004E0570"/>
    <w:rsid w:val="004E1281"/>
    <w:rsid w:val="004F14DA"/>
    <w:rsid w:val="00500EC3"/>
    <w:rsid w:val="00501510"/>
    <w:rsid w:val="005077F4"/>
    <w:rsid w:val="00512402"/>
    <w:rsid w:val="0052253F"/>
    <w:rsid w:val="0052277D"/>
    <w:rsid w:val="0052300B"/>
    <w:rsid w:val="00530CE0"/>
    <w:rsid w:val="00530F25"/>
    <w:rsid w:val="00533934"/>
    <w:rsid w:val="00534073"/>
    <w:rsid w:val="005364B3"/>
    <w:rsid w:val="00545A31"/>
    <w:rsid w:val="00551586"/>
    <w:rsid w:val="00551C95"/>
    <w:rsid w:val="005628DB"/>
    <w:rsid w:val="00565BC5"/>
    <w:rsid w:val="00566F88"/>
    <w:rsid w:val="005674AE"/>
    <w:rsid w:val="00574FF9"/>
    <w:rsid w:val="00583D76"/>
    <w:rsid w:val="00590196"/>
    <w:rsid w:val="005A06C0"/>
    <w:rsid w:val="005A07E6"/>
    <w:rsid w:val="005A0D08"/>
    <w:rsid w:val="005A6D4E"/>
    <w:rsid w:val="005A6E5F"/>
    <w:rsid w:val="005B0766"/>
    <w:rsid w:val="005B2084"/>
    <w:rsid w:val="005B37D1"/>
    <w:rsid w:val="005B7981"/>
    <w:rsid w:val="005C2F2F"/>
    <w:rsid w:val="005C5D63"/>
    <w:rsid w:val="005D19C1"/>
    <w:rsid w:val="005E1E72"/>
    <w:rsid w:val="005E5513"/>
    <w:rsid w:val="005E6CE6"/>
    <w:rsid w:val="005F1C9A"/>
    <w:rsid w:val="005F245C"/>
    <w:rsid w:val="005F2D62"/>
    <w:rsid w:val="00612EF1"/>
    <w:rsid w:val="00622536"/>
    <w:rsid w:val="00624375"/>
    <w:rsid w:val="00627A9E"/>
    <w:rsid w:val="006323FF"/>
    <w:rsid w:val="00633428"/>
    <w:rsid w:val="0063625B"/>
    <w:rsid w:val="00636648"/>
    <w:rsid w:val="0064091D"/>
    <w:rsid w:val="00642070"/>
    <w:rsid w:val="00646A1A"/>
    <w:rsid w:val="006521EA"/>
    <w:rsid w:val="006568C2"/>
    <w:rsid w:val="00656E10"/>
    <w:rsid w:val="00657470"/>
    <w:rsid w:val="0066347C"/>
    <w:rsid w:val="00664AD4"/>
    <w:rsid w:val="006651C8"/>
    <w:rsid w:val="006673D2"/>
    <w:rsid w:val="00674E0C"/>
    <w:rsid w:val="006750D7"/>
    <w:rsid w:val="0067581D"/>
    <w:rsid w:val="00675F06"/>
    <w:rsid w:val="0069112A"/>
    <w:rsid w:val="0069205B"/>
    <w:rsid w:val="006A1642"/>
    <w:rsid w:val="006B0DB3"/>
    <w:rsid w:val="006B6AE9"/>
    <w:rsid w:val="006C2CA8"/>
    <w:rsid w:val="006C6F90"/>
    <w:rsid w:val="006D1181"/>
    <w:rsid w:val="006D3FC4"/>
    <w:rsid w:val="006D44D5"/>
    <w:rsid w:val="006E0510"/>
    <w:rsid w:val="006E3749"/>
    <w:rsid w:val="006F3E89"/>
    <w:rsid w:val="006F7AE6"/>
    <w:rsid w:val="00701DA9"/>
    <w:rsid w:val="007070E7"/>
    <w:rsid w:val="007106AF"/>
    <w:rsid w:val="007141A2"/>
    <w:rsid w:val="0071476D"/>
    <w:rsid w:val="00721F05"/>
    <w:rsid w:val="007228CD"/>
    <w:rsid w:val="00731C59"/>
    <w:rsid w:val="00732E4A"/>
    <w:rsid w:val="00737D10"/>
    <w:rsid w:val="00740D7F"/>
    <w:rsid w:val="00741466"/>
    <w:rsid w:val="00755B29"/>
    <w:rsid w:val="007629ED"/>
    <w:rsid w:val="00763D85"/>
    <w:rsid w:val="00763DE7"/>
    <w:rsid w:val="007664F2"/>
    <w:rsid w:val="0077075B"/>
    <w:rsid w:val="00770A11"/>
    <w:rsid w:val="00774EBB"/>
    <w:rsid w:val="00775C78"/>
    <w:rsid w:val="00775D27"/>
    <w:rsid w:val="00776EFF"/>
    <w:rsid w:val="00777015"/>
    <w:rsid w:val="00781045"/>
    <w:rsid w:val="007860BB"/>
    <w:rsid w:val="007903F9"/>
    <w:rsid w:val="00796E6B"/>
    <w:rsid w:val="00796FE5"/>
    <w:rsid w:val="007A3DA9"/>
    <w:rsid w:val="007A6DEC"/>
    <w:rsid w:val="007B2D71"/>
    <w:rsid w:val="007B3F14"/>
    <w:rsid w:val="007B7D44"/>
    <w:rsid w:val="007C01C7"/>
    <w:rsid w:val="007C21C2"/>
    <w:rsid w:val="007D38D8"/>
    <w:rsid w:val="007D491D"/>
    <w:rsid w:val="007D4D0A"/>
    <w:rsid w:val="007D66C6"/>
    <w:rsid w:val="007E5A99"/>
    <w:rsid w:val="007E75E2"/>
    <w:rsid w:val="007F694B"/>
    <w:rsid w:val="007F77D1"/>
    <w:rsid w:val="007F7B4B"/>
    <w:rsid w:val="0081331F"/>
    <w:rsid w:val="00820705"/>
    <w:rsid w:val="008258C3"/>
    <w:rsid w:val="008350B2"/>
    <w:rsid w:val="008366B8"/>
    <w:rsid w:val="0084134B"/>
    <w:rsid w:val="00845324"/>
    <w:rsid w:val="0084697F"/>
    <w:rsid w:val="00847BBD"/>
    <w:rsid w:val="008550D2"/>
    <w:rsid w:val="00857059"/>
    <w:rsid w:val="00880B35"/>
    <w:rsid w:val="00883A95"/>
    <w:rsid w:val="00884181"/>
    <w:rsid w:val="008916F3"/>
    <w:rsid w:val="008A623D"/>
    <w:rsid w:val="008B48BB"/>
    <w:rsid w:val="008B5071"/>
    <w:rsid w:val="008C13A7"/>
    <w:rsid w:val="008C1D54"/>
    <w:rsid w:val="008C7154"/>
    <w:rsid w:val="008D1888"/>
    <w:rsid w:val="008E247C"/>
    <w:rsid w:val="008E3FC7"/>
    <w:rsid w:val="008F26F8"/>
    <w:rsid w:val="00901332"/>
    <w:rsid w:val="00902220"/>
    <w:rsid w:val="00904215"/>
    <w:rsid w:val="00913F20"/>
    <w:rsid w:val="009260BB"/>
    <w:rsid w:val="0093236C"/>
    <w:rsid w:val="00932838"/>
    <w:rsid w:val="00933FF6"/>
    <w:rsid w:val="00941C2B"/>
    <w:rsid w:val="0094377A"/>
    <w:rsid w:val="009467CB"/>
    <w:rsid w:val="00947109"/>
    <w:rsid w:val="0095159F"/>
    <w:rsid w:val="009539A6"/>
    <w:rsid w:val="009543E0"/>
    <w:rsid w:val="00956B02"/>
    <w:rsid w:val="00957F8F"/>
    <w:rsid w:val="0096034D"/>
    <w:rsid w:val="00965A66"/>
    <w:rsid w:val="0096661A"/>
    <w:rsid w:val="00967429"/>
    <w:rsid w:val="00977742"/>
    <w:rsid w:val="00982BE7"/>
    <w:rsid w:val="00982CE3"/>
    <w:rsid w:val="00982FAC"/>
    <w:rsid w:val="0098355B"/>
    <w:rsid w:val="0098502D"/>
    <w:rsid w:val="00986355"/>
    <w:rsid w:val="00986EDC"/>
    <w:rsid w:val="009A18BF"/>
    <w:rsid w:val="009A5AE9"/>
    <w:rsid w:val="009B1418"/>
    <w:rsid w:val="009B4FB3"/>
    <w:rsid w:val="009B6906"/>
    <w:rsid w:val="009C3AC1"/>
    <w:rsid w:val="009C5F5B"/>
    <w:rsid w:val="009D625C"/>
    <w:rsid w:val="009D6E52"/>
    <w:rsid w:val="009E15D0"/>
    <w:rsid w:val="009E2DA3"/>
    <w:rsid w:val="009E66FF"/>
    <w:rsid w:val="009F12C3"/>
    <w:rsid w:val="009F138D"/>
    <w:rsid w:val="009F1F4A"/>
    <w:rsid w:val="009F2EB8"/>
    <w:rsid w:val="009F6FB3"/>
    <w:rsid w:val="009F7153"/>
    <w:rsid w:val="00A03BA0"/>
    <w:rsid w:val="00A07C08"/>
    <w:rsid w:val="00A112D0"/>
    <w:rsid w:val="00A115FE"/>
    <w:rsid w:val="00A14058"/>
    <w:rsid w:val="00A300BE"/>
    <w:rsid w:val="00A30763"/>
    <w:rsid w:val="00A35198"/>
    <w:rsid w:val="00A47A81"/>
    <w:rsid w:val="00A515A5"/>
    <w:rsid w:val="00A52E3A"/>
    <w:rsid w:val="00A52E9C"/>
    <w:rsid w:val="00A54B36"/>
    <w:rsid w:val="00A60885"/>
    <w:rsid w:val="00A60E72"/>
    <w:rsid w:val="00A729FE"/>
    <w:rsid w:val="00A87EDD"/>
    <w:rsid w:val="00A960FD"/>
    <w:rsid w:val="00A9646C"/>
    <w:rsid w:val="00AA0EBA"/>
    <w:rsid w:val="00AA43BB"/>
    <w:rsid w:val="00AA5072"/>
    <w:rsid w:val="00AB2727"/>
    <w:rsid w:val="00AB553B"/>
    <w:rsid w:val="00AC32A8"/>
    <w:rsid w:val="00AC75B0"/>
    <w:rsid w:val="00AD196D"/>
    <w:rsid w:val="00AD1CF5"/>
    <w:rsid w:val="00AD3DFB"/>
    <w:rsid w:val="00AE03E2"/>
    <w:rsid w:val="00AE126A"/>
    <w:rsid w:val="00AE40C8"/>
    <w:rsid w:val="00AF07B6"/>
    <w:rsid w:val="00AF0EB9"/>
    <w:rsid w:val="00AF17E0"/>
    <w:rsid w:val="00AF1D26"/>
    <w:rsid w:val="00AF75E4"/>
    <w:rsid w:val="00B11582"/>
    <w:rsid w:val="00B12130"/>
    <w:rsid w:val="00B1435C"/>
    <w:rsid w:val="00B1606A"/>
    <w:rsid w:val="00B236C0"/>
    <w:rsid w:val="00B31D9E"/>
    <w:rsid w:val="00B337CA"/>
    <w:rsid w:val="00B36A18"/>
    <w:rsid w:val="00B43ABC"/>
    <w:rsid w:val="00B52BF3"/>
    <w:rsid w:val="00B62286"/>
    <w:rsid w:val="00B62B8A"/>
    <w:rsid w:val="00B63653"/>
    <w:rsid w:val="00B71E1D"/>
    <w:rsid w:val="00B77434"/>
    <w:rsid w:val="00B81881"/>
    <w:rsid w:val="00B8794D"/>
    <w:rsid w:val="00B903C4"/>
    <w:rsid w:val="00B96ABA"/>
    <w:rsid w:val="00B97F67"/>
    <w:rsid w:val="00BA5361"/>
    <w:rsid w:val="00BB068B"/>
    <w:rsid w:val="00BB147F"/>
    <w:rsid w:val="00BB1A73"/>
    <w:rsid w:val="00BB4661"/>
    <w:rsid w:val="00BB741C"/>
    <w:rsid w:val="00BC7400"/>
    <w:rsid w:val="00BC7430"/>
    <w:rsid w:val="00BD0F84"/>
    <w:rsid w:val="00BE14FA"/>
    <w:rsid w:val="00BE1B32"/>
    <w:rsid w:val="00BE25F7"/>
    <w:rsid w:val="00BE306C"/>
    <w:rsid w:val="00BF0E71"/>
    <w:rsid w:val="00C00227"/>
    <w:rsid w:val="00C01369"/>
    <w:rsid w:val="00C03E7B"/>
    <w:rsid w:val="00C03FC0"/>
    <w:rsid w:val="00C057DF"/>
    <w:rsid w:val="00C07CFB"/>
    <w:rsid w:val="00C26D4B"/>
    <w:rsid w:val="00C31A92"/>
    <w:rsid w:val="00C43C00"/>
    <w:rsid w:val="00C45D93"/>
    <w:rsid w:val="00C50793"/>
    <w:rsid w:val="00C50938"/>
    <w:rsid w:val="00C53B6D"/>
    <w:rsid w:val="00C56343"/>
    <w:rsid w:val="00C6484B"/>
    <w:rsid w:val="00C66EC3"/>
    <w:rsid w:val="00C67CE5"/>
    <w:rsid w:val="00C71AE1"/>
    <w:rsid w:val="00C72AE9"/>
    <w:rsid w:val="00C73988"/>
    <w:rsid w:val="00C80378"/>
    <w:rsid w:val="00C831BA"/>
    <w:rsid w:val="00C85777"/>
    <w:rsid w:val="00C9012D"/>
    <w:rsid w:val="00C90A4A"/>
    <w:rsid w:val="00CA0F70"/>
    <w:rsid w:val="00CA1BC5"/>
    <w:rsid w:val="00CA35C9"/>
    <w:rsid w:val="00CA6061"/>
    <w:rsid w:val="00CB54CB"/>
    <w:rsid w:val="00CC2CCB"/>
    <w:rsid w:val="00CC5F7E"/>
    <w:rsid w:val="00CC6786"/>
    <w:rsid w:val="00CD08BD"/>
    <w:rsid w:val="00CD2D64"/>
    <w:rsid w:val="00CD63EB"/>
    <w:rsid w:val="00CE2961"/>
    <w:rsid w:val="00CF14DA"/>
    <w:rsid w:val="00CF1BBA"/>
    <w:rsid w:val="00CF22B0"/>
    <w:rsid w:val="00CF39AD"/>
    <w:rsid w:val="00CF7815"/>
    <w:rsid w:val="00D01DD9"/>
    <w:rsid w:val="00D05149"/>
    <w:rsid w:val="00D05650"/>
    <w:rsid w:val="00D06A27"/>
    <w:rsid w:val="00D15D19"/>
    <w:rsid w:val="00D24C47"/>
    <w:rsid w:val="00D26A01"/>
    <w:rsid w:val="00D32967"/>
    <w:rsid w:val="00D37484"/>
    <w:rsid w:val="00D42EC0"/>
    <w:rsid w:val="00D4468E"/>
    <w:rsid w:val="00D46175"/>
    <w:rsid w:val="00D5101A"/>
    <w:rsid w:val="00D615F0"/>
    <w:rsid w:val="00D63134"/>
    <w:rsid w:val="00D63339"/>
    <w:rsid w:val="00D64898"/>
    <w:rsid w:val="00D660C5"/>
    <w:rsid w:val="00D70277"/>
    <w:rsid w:val="00D82A21"/>
    <w:rsid w:val="00D83169"/>
    <w:rsid w:val="00D873D2"/>
    <w:rsid w:val="00D87ABC"/>
    <w:rsid w:val="00D9098D"/>
    <w:rsid w:val="00D941E8"/>
    <w:rsid w:val="00D95B2F"/>
    <w:rsid w:val="00DA1A5F"/>
    <w:rsid w:val="00DA1BB3"/>
    <w:rsid w:val="00DA5AA8"/>
    <w:rsid w:val="00DA65E2"/>
    <w:rsid w:val="00DA6D6C"/>
    <w:rsid w:val="00DA79DB"/>
    <w:rsid w:val="00DB42D8"/>
    <w:rsid w:val="00DB557E"/>
    <w:rsid w:val="00DC1F57"/>
    <w:rsid w:val="00DC3D9A"/>
    <w:rsid w:val="00DD7C8F"/>
    <w:rsid w:val="00DE553D"/>
    <w:rsid w:val="00DE5BB0"/>
    <w:rsid w:val="00DE7E17"/>
    <w:rsid w:val="00DF1638"/>
    <w:rsid w:val="00DF2D23"/>
    <w:rsid w:val="00E052AC"/>
    <w:rsid w:val="00E0708A"/>
    <w:rsid w:val="00E07723"/>
    <w:rsid w:val="00E1458F"/>
    <w:rsid w:val="00E1748A"/>
    <w:rsid w:val="00E176D2"/>
    <w:rsid w:val="00E17A77"/>
    <w:rsid w:val="00E23102"/>
    <w:rsid w:val="00E23E97"/>
    <w:rsid w:val="00E23EC5"/>
    <w:rsid w:val="00E32261"/>
    <w:rsid w:val="00E32353"/>
    <w:rsid w:val="00E40557"/>
    <w:rsid w:val="00E41A61"/>
    <w:rsid w:val="00E507C1"/>
    <w:rsid w:val="00E51B79"/>
    <w:rsid w:val="00E62B78"/>
    <w:rsid w:val="00E65AB5"/>
    <w:rsid w:val="00E76183"/>
    <w:rsid w:val="00E77CFF"/>
    <w:rsid w:val="00E80CA2"/>
    <w:rsid w:val="00E84DDE"/>
    <w:rsid w:val="00E90D57"/>
    <w:rsid w:val="00E96E9F"/>
    <w:rsid w:val="00E97249"/>
    <w:rsid w:val="00EA479A"/>
    <w:rsid w:val="00EA5F5F"/>
    <w:rsid w:val="00EB0AF6"/>
    <w:rsid w:val="00EB3285"/>
    <w:rsid w:val="00EB7D7A"/>
    <w:rsid w:val="00EC255C"/>
    <w:rsid w:val="00EC4E46"/>
    <w:rsid w:val="00EE028B"/>
    <w:rsid w:val="00EE3B68"/>
    <w:rsid w:val="00EE5039"/>
    <w:rsid w:val="00EF78FC"/>
    <w:rsid w:val="00F0079B"/>
    <w:rsid w:val="00F0286A"/>
    <w:rsid w:val="00F03EC3"/>
    <w:rsid w:val="00F05741"/>
    <w:rsid w:val="00F25175"/>
    <w:rsid w:val="00F37DF5"/>
    <w:rsid w:val="00F40E7E"/>
    <w:rsid w:val="00F41AAD"/>
    <w:rsid w:val="00F4344F"/>
    <w:rsid w:val="00F5316A"/>
    <w:rsid w:val="00F6508E"/>
    <w:rsid w:val="00F711F3"/>
    <w:rsid w:val="00F7524B"/>
    <w:rsid w:val="00F87CBE"/>
    <w:rsid w:val="00F902FA"/>
    <w:rsid w:val="00F93433"/>
    <w:rsid w:val="00FA04DF"/>
    <w:rsid w:val="00FA0F47"/>
    <w:rsid w:val="00FB132E"/>
    <w:rsid w:val="00FB2DCC"/>
    <w:rsid w:val="00FC2304"/>
    <w:rsid w:val="00FC60CF"/>
    <w:rsid w:val="00FD1494"/>
    <w:rsid w:val="00FD6A0E"/>
    <w:rsid w:val="00FE106C"/>
    <w:rsid w:val="00FE166C"/>
    <w:rsid w:val="00FE1FE3"/>
    <w:rsid w:val="00FE583A"/>
    <w:rsid w:val="00FE7B07"/>
    <w:rsid w:val="00FF4E16"/>
  </w:rsids>
  <m:mathPr>
    <m:mathFont m:val="Cambria Math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18C762C"/>
  <w15:chartTrackingRefBased/>
  <w15:docId w15:val="{5DC63C0A-1A4F-4B8A-9C4A-884EA92D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8BF"/>
    <w:rPr>
      <w:rFonts w:ascii="TIMESLT" w:hAnsi="TIMESLT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Cs/>
      <w:sz w:val="24"/>
    </w:rPr>
  </w:style>
  <w:style w:type="paragraph" w:styleId="Heading2">
    <w:name w:val="heading 2"/>
    <w:basedOn w:val="Normal"/>
    <w:next w:val="Normal"/>
    <w:qFormat/>
    <w:rsid w:val="00627A9E"/>
    <w:pPr>
      <w:keepNext/>
      <w:jc w:val="center"/>
      <w:outlineLvl w:val="1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32"/>
    </w:rPr>
  </w:style>
  <w:style w:type="paragraph" w:styleId="Subtitle">
    <w:name w:val="Subtitle"/>
    <w:basedOn w:val="Normal"/>
    <w:qFormat/>
    <w:pPr>
      <w:jc w:val="center"/>
    </w:pPr>
    <w:rPr>
      <w:sz w:val="32"/>
    </w:rPr>
  </w:style>
  <w:style w:type="paragraph" w:styleId="BodyText">
    <w:name w:val="Body Text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b/>
      <w:sz w:val="24"/>
    </w:rPr>
  </w:style>
  <w:style w:type="table" w:styleId="TableGrid">
    <w:name w:val="Table Grid"/>
    <w:basedOn w:val="TableNormal"/>
    <w:locked/>
    <w:rsid w:val="0077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5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7741D-E218-4685-8251-3263D3625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ŠAUDYMO PRANEŠIMAS</vt:lpstr>
    </vt:vector>
  </TitlesOfParts>
  <Company>KAM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ŠAUDYMO PRANEŠIMAS</dc:title>
  <dc:creator>RIST</dc:creator>
  <cp:lastModifiedBy>Arturas Gasaitis</cp:lastModifiedBy>
  <cp:revision>50</cp:revision>
  <cp:lastPrinted>2023-08-22T10:34:00Z</cp:lastPrinted>
  <dcterms:created xsi:type="dcterms:W3CDTF">2022-05-23T06:26:00Z</dcterms:created>
  <dcterms:modified xsi:type="dcterms:W3CDTF">2024-05-23T08:00:00Z</dcterms:modified>
</cp:coreProperties>
</file>